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p>
    <w:p>
      <w:pPr>
        <w:jc w:val="center"/>
        <w:rPr>
          <w:rFonts w:ascii="仿宋" w:hAnsi="仿宋" w:eastAsia="仿宋" w:cs="黑体"/>
          <w:kern w:val="2"/>
          <w:sz w:val="32"/>
          <w:szCs w:val="32"/>
        </w:rPr>
      </w:pPr>
      <w:r>
        <w:rPr>
          <w:rFonts w:hint="eastAsia" w:ascii="仿宋" w:hAnsi="仿宋" w:eastAsia="仿宋" w:cs="黑体"/>
          <w:kern w:val="2"/>
          <w:sz w:val="32"/>
          <w:szCs w:val="32"/>
        </w:rPr>
        <w:t>健康承诺书</w:t>
      </w:r>
    </w:p>
    <w:p>
      <w:pPr>
        <w:rPr>
          <w:rFonts w:ascii="仿宋" w:hAnsi="仿宋" w:eastAsia="仿宋" w:cs="宋体"/>
          <w:kern w:val="2"/>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948"/>
        <w:gridCol w:w="1418"/>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姓名</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单位</w:t>
            </w:r>
          </w:p>
        </w:tc>
        <w:tc>
          <w:tcPr>
            <w:tcW w:w="3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手机号码</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身份证号码</w:t>
            </w:r>
          </w:p>
        </w:tc>
        <w:tc>
          <w:tcPr>
            <w:tcW w:w="3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6"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360" w:lineRule="auto"/>
              <w:rPr>
                <w:rFonts w:ascii="仿宋" w:hAnsi="仿宋" w:eastAsia="仿宋" w:cs="宋体"/>
                <w:color w:val="000000"/>
                <w:kern w:val="2"/>
                <w:sz w:val="24"/>
                <w:szCs w:val="24"/>
              </w:rPr>
            </w:pP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1、是否被诊断为新型冠状病毒肺炎确诊病例或疑似病例。    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2、是否与新型冠状病毒肺炎确诊病例或疑似病例密切接触。  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3、 过去14天是否与来自疫情高风险地区或有病例报告社区旅居史的人员密切接触。                                                 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4、过去14天是否去过疫情高风险地区或有病例报告社区。   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5、过去1</w:t>
            </w:r>
            <w:r>
              <w:rPr>
                <w:rFonts w:ascii="仿宋" w:hAnsi="仿宋" w:eastAsia="仿宋" w:cs="宋体"/>
                <w:color w:val="000000"/>
                <w:kern w:val="2"/>
                <w:sz w:val="24"/>
                <w:szCs w:val="24"/>
              </w:rPr>
              <w:t>4</w:t>
            </w:r>
            <w:r>
              <w:rPr>
                <w:rFonts w:hint="eastAsia" w:ascii="仿宋" w:hAnsi="仿宋" w:eastAsia="仿宋" w:cs="宋体"/>
                <w:color w:val="000000"/>
                <w:kern w:val="2"/>
                <w:sz w:val="24"/>
                <w:szCs w:val="24"/>
              </w:rPr>
              <w:t>天是否被留验站集中隔离观察或留观后已解除医学观察。</w:t>
            </w:r>
          </w:p>
          <w:p>
            <w:pPr>
              <w:spacing w:line="360" w:lineRule="auto"/>
              <w:ind w:firstLine="6600" w:firstLineChars="2750"/>
              <w:rPr>
                <w:rFonts w:ascii="仿宋" w:hAnsi="仿宋" w:eastAsia="仿宋" w:cs="宋体"/>
                <w:color w:val="000000"/>
                <w:kern w:val="2"/>
                <w:sz w:val="24"/>
                <w:szCs w:val="24"/>
              </w:rPr>
            </w:pPr>
            <w:r>
              <w:rPr>
                <w:rFonts w:hint="eastAsia" w:ascii="仿宋" w:hAnsi="仿宋" w:eastAsia="仿宋" w:cs="宋体"/>
                <w:color w:val="000000"/>
                <w:kern w:val="2"/>
                <w:sz w:val="24"/>
                <w:szCs w:val="24"/>
              </w:rPr>
              <w:t>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6、目前是否有发热、咳嗽、乏力、胸闷等症状。            是□  否□</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7、如有上述情况，请详细说明：_</w:t>
            </w:r>
            <w:r>
              <w:rPr>
                <w:rFonts w:ascii="仿宋" w:hAnsi="仿宋" w:eastAsia="仿宋" w:cs="宋体"/>
                <w:color w:val="000000"/>
                <w:kern w:val="2"/>
                <w:sz w:val="24"/>
                <w:szCs w:val="24"/>
              </w:rPr>
              <w:t>___________________________________</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_</w:t>
            </w:r>
            <w:r>
              <w:rPr>
                <w:rFonts w:ascii="仿宋" w:hAnsi="仿宋" w:eastAsia="仿宋" w:cs="宋体"/>
                <w:color w:val="000000"/>
                <w:kern w:val="2"/>
                <w:sz w:val="24"/>
                <w:szCs w:val="24"/>
              </w:rPr>
              <w:t>________________________________________________________________</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_</w:t>
            </w:r>
            <w:r>
              <w:rPr>
                <w:rFonts w:ascii="仿宋" w:hAnsi="仿宋" w:eastAsia="仿宋" w:cs="宋体"/>
                <w:color w:val="000000"/>
                <w:kern w:val="2"/>
                <w:sz w:val="24"/>
                <w:szCs w:val="24"/>
              </w:rPr>
              <w:t>________________________________________________________________</w:t>
            </w:r>
          </w:p>
          <w:p>
            <w:pPr>
              <w:spacing w:line="360" w:lineRule="auto"/>
              <w:rPr>
                <w:rFonts w:ascii="仿宋" w:hAnsi="仿宋" w:eastAsia="仿宋" w:cs="宋体"/>
                <w:color w:val="000000"/>
                <w:kern w:val="2"/>
                <w:sz w:val="24"/>
                <w:szCs w:val="24"/>
              </w:rPr>
            </w:pP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 xml:space="preserve">    在此郑重承诺：本人填报、提交和现场出示的所有信息(证明)均真实、准确、完整、有效，并保证配合做好疫情防控相关工作。如有违反，本人自愿承担相关责任、接受相应处理。</w:t>
            </w:r>
          </w:p>
          <w:p>
            <w:pPr>
              <w:spacing w:line="360" w:lineRule="auto"/>
              <w:rPr>
                <w:rFonts w:ascii="仿宋" w:hAnsi="仿宋" w:eastAsia="仿宋" w:cs="宋体"/>
                <w:color w:val="000000"/>
                <w:kern w:val="2"/>
                <w:sz w:val="24"/>
                <w:szCs w:val="24"/>
              </w:rPr>
            </w:pPr>
            <w:r>
              <w:rPr>
                <w:rFonts w:hint="eastAsia" w:ascii="仿宋" w:hAnsi="仿宋" w:eastAsia="仿宋" w:cs="宋体"/>
                <w:color w:val="000000"/>
                <w:kern w:val="2"/>
                <w:sz w:val="24"/>
                <w:szCs w:val="24"/>
              </w:rPr>
              <w:t xml:space="preserve">                          </w:t>
            </w:r>
          </w:p>
          <w:p>
            <w:pPr>
              <w:spacing w:line="360" w:lineRule="auto"/>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 xml:space="preserve">               </w:t>
            </w:r>
          </w:p>
          <w:p>
            <w:pPr>
              <w:spacing w:line="360" w:lineRule="auto"/>
              <w:jc w:val="center"/>
              <w:rPr>
                <w:rFonts w:ascii="仿宋" w:hAnsi="仿宋" w:eastAsia="仿宋" w:cs="宋体"/>
                <w:color w:val="000000"/>
                <w:kern w:val="2"/>
                <w:sz w:val="24"/>
                <w:szCs w:val="24"/>
              </w:rPr>
            </w:pPr>
            <w:r>
              <w:rPr>
                <w:rFonts w:hint="eastAsia" w:ascii="仿宋" w:hAnsi="仿宋" w:eastAsia="仿宋" w:cs="宋体"/>
                <w:color w:val="000000"/>
                <w:kern w:val="2"/>
                <w:sz w:val="24"/>
                <w:szCs w:val="24"/>
              </w:rPr>
              <w:t xml:space="preserve">                        本人承诺签字：</w:t>
            </w:r>
          </w:p>
          <w:p>
            <w:pPr>
              <w:spacing w:line="360" w:lineRule="auto"/>
              <w:ind w:firstLine="5760" w:firstLineChars="2400"/>
              <w:rPr>
                <w:rFonts w:ascii="仿宋" w:hAnsi="仿宋" w:eastAsia="仿宋" w:cs="宋体"/>
                <w:color w:val="000000"/>
                <w:kern w:val="2"/>
                <w:sz w:val="24"/>
                <w:szCs w:val="24"/>
              </w:rPr>
            </w:pPr>
            <w:r>
              <w:rPr>
                <w:rFonts w:hint="eastAsia" w:ascii="仿宋" w:hAnsi="仿宋" w:eastAsia="仿宋" w:cs="宋体"/>
                <w:color w:val="000000"/>
                <w:kern w:val="2"/>
                <w:sz w:val="24"/>
                <w:szCs w:val="24"/>
              </w:rPr>
              <w:t>日期：</w:t>
            </w:r>
          </w:p>
        </w:tc>
      </w:tr>
    </w:tbl>
    <w:p>
      <w:pPr>
        <w:rPr>
          <w:rFonts w:ascii="宋体" w:hAnsi="宋体" w:cs="宋体"/>
          <w:kern w:val="2"/>
          <w:sz w:val="24"/>
          <w:szCs w:val="24"/>
        </w:rPr>
      </w:pPr>
      <w:r>
        <w:rPr>
          <w:rFonts w:hint="eastAsia" w:ascii="宋体" w:hAnsi="宋体" w:cs="宋体"/>
          <w:kern w:val="2"/>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D4F"/>
    <w:rsid w:val="00030B69"/>
    <w:rsid w:val="00061FD7"/>
    <w:rsid w:val="000A4BA0"/>
    <w:rsid w:val="000F5636"/>
    <w:rsid w:val="001220D5"/>
    <w:rsid w:val="001375FA"/>
    <w:rsid w:val="00146662"/>
    <w:rsid w:val="0014748E"/>
    <w:rsid w:val="00153152"/>
    <w:rsid w:val="001F4086"/>
    <w:rsid w:val="002536B3"/>
    <w:rsid w:val="002549CF"/>
    <w:rsid w:val="002623C0"/>
    <w:rsid w:val="00297DF3"/>
    <w:rsid w:val="002A71CE"/>
    <w:rsid w:val="002E4631"/>
    <w:rsid w:val="002F2F26"/>
    <w:rsid w:val="00347694"/>
    <w:rsid w:val="0035227D"/>
    <w:rsid w:val="00366B39"/>
    <w:rsid w:val="003B24E1"/>
    <w:rsid w:val="003F3A54"/>
    <w:rsid w:val="003F6BD5"/>
    <w:rsid w:val="0042230B"/>
    <w:rsid w:val="00460034"/>
    <w:rsid w:val="004740C5"/>
    <w:rsid w:val="0049527B"/>
    <w:rsid w:val="004A2E14"/>
    <w:rsid w:val="00561DCE"/>
    <w:rsid w:val="00574528"/>
    <w:rsid w:val="005A6D24"/>
    <w:rsid w:val="00606F20"/>
    <w:rsid w:val="0064436F"/>
    <w:rsid w:val="00666BB5"/>
    <w:rsid w:val="006A5D49"/>
    <w:rsid w:val="006F5906"/>
    <w:rsid w:val="00700881"/>
    <w:rsid w:val="00731334"/>
    <w:rsid w:val="00770BAC"/>
    <w:rsid w:val="00785C58"/>
    <w:rsid w:val="007B292B"/>
    <w:rsid w:val="007E5CE5"/>
    <w:rsid w:val="007F139F"/>
    <w:rsid w:val="008175D6"/>
    <w:rsid w:val="00833EC3"/>
    <w:rsid w:val="0084457A"/>
    <w:rsid w:val="00860242"/>
    <w:rsid w:val="0086765A"/>
    <w:rsid w:val="00887E2E"/>
    <w:rsid w:val="008A1923"/>
    <w:rsid w:val="008C3D5C"/>
    <w:rsid w:val="008C58CA"/>
    <w:rsid w:val="008E2A79"/>
    <w:rsid w:val="008F7775"/>
    <w:rsid w:val="009178CB"/>
    <w:rsid w:val="00953C92"/>
    <w:rsid w:val="00962E93"/>
    <w:rsid w:val="00966585"/>
    <w:rsid w:val="00983E65"/>
    <w:rsid w:val="009D14F4"/>
    <w:rsid w:val="009D422B"/>
    <w:rsid w:val="00A34E9A"/>
    <w:rsid w:val="00A42629"/>
    <w:rsid w:val="00A5161F"/>
    <w:rsid w:val="00A7385B"/>
    <w:rsid w:val="00A816AA"/>
    <w:rsid w:val="00A84678"/>
    <w:rsid w:val="00A97D91"/>
    <w:rsid w:val="00AB63CC"/>
    <w:rsid w:val="00AF498F"/>
    <w:rsid w:val="00B04D4F"/>
    <w:rsid w:val="00B32F1F"/>
    <w:rsid w:val="00B416CC"/>
    <w:rsid w:val="00B65217"/>
    <w:rsid w:val="00B66FBE"/>
    <w:rsid w:val="00B86D70"/>
    <w:rsid w:val="00BA00F8"/>
    <w:rsid w:val="00BC3EF6"/>
    <w:rsid w:val="00BD2DEF"/>
    <w:rsid w:val="00BF60DB"/>
    <w:rsid w:val="00C00A59"/>
    <w:rsid w:val="00C27A6E"/>
    <w:rsid w:val="00C71166"/>
    <w:rsid w:val="00C80DAF"/>
    <w:rsid w:val="00C95356"/>
    <w:rsid w:val="00CB6536"/>
    <w:rsid w:val="00CC44BD"/>
    <w:rsid w:val="00CE460F"/>
    <w:rsid w:val="00D1190E"/>
    <w:rsid w:val="00D45D3C"/>
    <w:rsid w:val="00DC06A6"/>
    <w:rsid w:val="00DE7DE0"/>
    <w:rsid w:val="00E71714"/>
    <w:rsid w:val="00EE387B"/>
    <w:rsid w:val="00F33F13"/>
    <w:rsid w:val="00F371D9"/>
    <w:rsid w:val="00F528B8"/>
    <w:rsid w:val="00F5589B"/>
    <w:rsid w:val="00F631D6"/>
    <w:rsid w:val="00F84B80"/>
    <w:rsid w:val="00FE13A1"/>
    <w:rsid w:val="22C33582"/>
    <w:rsid w:val="422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semiHidden/>
    <w:uiPriority w:val="99"/>
    <w:rPr>
      <w:sz w:val="18"/>
      <w:szCs w:val="18"/>
    </w:rPr>
  </w:style>
  <w:style w:type="character" w:customStyle="1" w:styleId="9">
    <w:name w:val="页脚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Words>
  <Characters>577</Characters>
  <Lines>4</Lines>
  <Paragraphs>1</Paragraphs>
  <TotalTime>7</TotalTime>
  <ScaleCrop>false</ScaleCrop>
  <LinksUpToDate>false</LinksUpToDate>
  <CharactersWithSpaces>677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2020-06-30T06:04:00Z</dcterms:created>
  <dc:creator>张放</dc:creator>
  <cp:lastModifiedBy>叶慧</cp:lastModifiedBy>
  <dcterms:modified xsi:type="dcterms:W3CDTF">2020-07-03T03:06:54Z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